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D6455" w:rsidRDefault="007D6455" w:rsidP="007D645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65DB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065DB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397C2C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065DB9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5DB9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0FB5"/>
    <w:rsid w:val="0038655B"/>
    <w:rsid w:val="00393D5F"/>
    <w:rsid w:val="00397C2C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D6455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2023-12-27T11:34:00Z</dcterms:modified>
</cp:coreProperties>
</file>